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DAFE" w14:textId="4D06A581" w:rsidR="00B425A0" w:rsidRPr="0001558A" w:rsidRDefault="00B425A0">
      <w:pPr>
        <w:rPr>
          <w:rFonts w:ascii="Times New Roman" w:hAnsi="Times New Roman" w:cs="Times New Roman"/>
          <w:caps/>
          <w:sz w:val="24"/>
          <w:szCs w:val="24"/>
        </w:rPr>
      </w:pPr>
      <w:r w:rsidRPr="0001558A">
        <w:rPr>
          <w:rFonts w:ascii="Times New Roman" w:hAnsi="Times New Roman" w:cs="Times New Roman"/>
          <w:caps/>
          <w:sz w:val="24"/>
          <w:szCs w:val="24"/>
        </w:rPr>
        <w:t>Ispitni rokovi na studiju hungarologije u ak. god. 2025/2026.</w:t>
      </w:r>
    </w:p>
    <w:p w14:paraId="1E01AC23" w14:textId="77777777" w:rsidR="00B425A0" w:rsidRPr="0001558A" w:rsidRDefault="00B425A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E34CD2C" w14:textId="3E60C007" w:rsidR="00B425A0" w:rsidRPr="0001558A" w:rsidRDefault="00C10D25" w:rsidP="00C10D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558A">
        <w:rPr>
          <w:rFonts w:ascii="Times New Roman" w:hAnsi="Times New Roman" w:cs="Times New Roman"/>
          <w:sz w:val="24"/>
          <w:szCs w:val="24"/>
          <w:u w:val="single"/>
        </w:rPr>
        <w:t>Boglárka Vermeki</w:t>
      </w:r>
    </w:p>
    <w:p w14:paraId="6CEF1641" w14:textId="23E2C88F" w:rsidR="00C10D25" w:rsidRPr="0001558A" w:rsidRDefault="00C10D25" w:rsidP="00C10D25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Jezične i prevoditeljske vježbe iz mađarskog jezika I. (117570)</w:t>
      </w:r>
      <w:r w:rsidRPr="0001558A">
        <w:rPr>
          <w:rFonts w:ascii="Times New Roman" w:hAnsi="Times New Roman" w:cs="Times New Roman"/>
          <w:sz w:val="24"/>
          <w:szCs w:val="24"/>
        </w:rPr>
        <w:tab/>
      </w:r>
    </w:p>
    <w:p w14:paraId="72493F91" w14:textId="77777777" w:rsidR="00B425A0" w:rsidRPr="0001558A" w:rsidRDefault="00B425A0" w:rsidP="00B425A0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Jezične i prevoditeljske vježbe iz mađarskog jezika II. (124320)</w:t>
      </w:r>
      <w:r w:rsidRPr="0001558A">
        <w:rPr>
          <w:rFonts w:ascii="Times New Roman" w:hAnsi="Times New Roman" w:cs="Times New Roman"/>
          <w:sz w:val="24"/>
          <w:szCs w:val="24"/>
        </w:rPr>
        <w:tab/>
      </w:r>
    </w:p>
    <w:p w14:paraId="05C55075" w14:textId="77777777" w:rsidR="00B425A0" w:rsidRPr="0001558A" w:rsidRDefault="00B425A0" w:rsidP="00B425A0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Jezične i prevoditeljske vježbe iz mađarskog jezika III. (117571)</w:t>
      </w:r>
      <w:r w:rsidRPr="0001558A">
        <w:rPr>
          <w:rFonts w:ascii="Times New Roman" w:hAnsi="Times New Roman" w:cs="Times New Roman"/>
          <w:sz w:val="24"/>
          <w:szCs w:val="24"/>
        </w:rPr>
        <w:tab/>
      </w:r>
    </w:p>
    <w:p w14:paraId="3E1DACA7" w14:textId="77777777" w:rsidR="00B425A0" w:rsidRPr="0001558A" w:rsidRDefault="00B425A0" w:rsidP="00B425A0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Jezične i prevoditeljske vježbe iz mađarskog jezika IV. (124321)</w:t>
      </w:r>
      <w:r w:rsidRPr="0001558A">
        <w:rPr>
          <w:rFonts w:ascii="Times New Roman" w:hAnsi="Times New Roman" w:cs="Times New Roman"/>
          <w:sz w:val="24"/>
          <w:szCs w:val="24"/>
        </w:rPr>
        <w:tab/>
      </w:r>
    </w:p>
    <w:p w14:paraId="63E5DBA8" w14:textId="77777777" w:rsidR="00B425A0" w:rsidRPr="0001558A" w:rsidRDefault="00B425A0" w:rsidP="00B425A0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Jezične i prevoditeljske vježbe V (52199)</w:t>
      </w:r>
      <w:r w:rsidRPr="0001558A">
        <w:rPr>
          <w:rFonts w:ascii="Times New Roman" w:hAnsi="Times New Roman" w:cs="Times New Roman"/>
          <w:sz w:val="24"/>
          <w:szCs w:val="24"/>
        </w:rPr>
        <w:tab/>
      </w:r>
    </w:p>
    <w:p w14:paraId="712C4BAA" w14:textId="77777777" w:rsidR="00B425A0" w:rsidRPr="0001558A" w:rsidRDefault="00B425A0" w:rsidP="00B425A0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Jezične i prevoditeljske vježbe VI (52202)</w:t>
      </w:r>
      <w:r w:rsidRPr="0001558A">
        <w:rPr>
          <w:rFonts w:ascii="Times New Roman" w:hAnsi="Times New Roman" w:cs="Times New Roman"/>
          <w:sz w:val="24"/>
          <w:szCs w:val="24"/>
        </w:rPr>
        <w:tab/>
      </w:r>
    </w:p>
    <w:p w14:paraId="1B3B968E" w14:textId="77777777" w:rsidR="00B425A0" w:rsidRPr="0001558A" w:rsidRDefault="00B425A0" w:rsidP="00B425A0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Mađarski jezik za nehungarologe I. (265897)</w:t>
      </w:r>
      <w:r w:rsidRPr="0001558A">
        <w:rPr>
          <w:rFonts w:ascii="Times New Roman" w:hAnsi="Times New Roman" w:cs="Times New Roman"/>
          <w:sz w:val="24"/>
          <w:szCs w:val="24"/>
        </w:rPr>
        <w:tab/>
      </w:r>
    </w:p>
    <w:p w14:paraId="7E248784" w14:textId="2D1CAF0E" w:rsidR="00B425A0" w:rsidRPr="0001558A" w:rsidRDefault="00B425A0" w:rsidP="00C10D25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Mađarski jezik za nehungarologe II. (265898)</w:t>
      </w:r>
    </w:p>
    <w:p w14:paraId="3A31DBA6" w14:textId="47A341DF" w:rsidR="00C10D25" w:rsidRPr="0001558A" w:rsidRDefault="00C10D25" w:rsidP="007D0A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 xml:space="preserve">17.11.2025., </w:t>
      </w:r>
    </w:p>
    <w:p w14:paraId="2B35B898" w14:textId="7D803302" w:rsidR="00C10D25" w:rsidRPr="0001558A" w:rsidRDefault="00C10D25" w:rsidP="007D0A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 xml:space="preserve">27.01.2026., 17.02.2026., </w:t>
      </w:r>
    </w:p>
    <w:p w14:paraId="73570338" w14:textId="26F6F93A" w:rsidR="00C10D25" w:rsidRPr="0001558A" w:rsidRDefault="00C10D25" w:rsidP="007D0A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08.04.2026.</w:t>
      </w:r>
    </w:p>
    <w:p w14:paraId="52205AA7" w14:textId="3B889E22" w:rsidR="00C10D25" w:rsidRPr="0001558A" w:rsidRDefault="00C10D25" w:rsidP="007D0A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09.06.2026., 08.07.2026.</w:t>
      </w:r>
    </w:p>
    <w:p w14:paraId="19520BC0" w14:textId="7E66D6AB" w:rsidR="00C10D25" w:rsidRPr="0001558A" w:rsidRDefault="00C10D25" w:rsidP="007D0A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02.09.2026., 15.09.2026.</w:t>
      </w:r>
    </w:p>
    <w:p w14:paraId="033F21FF" w14:textId="22293772" w:rsidR="00C10D25" w:rsidRPr="0001558A" w:rsidRDefault="00C10D25" w:rsidP="00C10D25">
      <w:pPr>
        <w:rPr>
          <w:rFonts w:ascii="Times New Roman" w:hAnsi="Times New Roman" w:cs="Times New Roman"/>
          <w:sz w:val="24"/>
          <w:szCs w:val="24"/>
        </w:rPr>
      </w:pPr>
    </w:p>
    <w:p w14:paraId="2240D892" w14:textId="1AB70134" w:rsidR="00965F60" w:rsidRPr="0001558A" w:rsidRDefault="00965F60" w:rsidP="00C10D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558A">
        <w:rPr>
          <w:rFonts w:ascii="Times New Roman" w:hAnsi="Times New Roman" w:cs="Times New Roman"/>
          <w:sz w:val="24"/>
          <w:szCs w:val="24"/>
          <w:u w:val="single"/>
        </w:rPr>
        <w:t>Kristina Katalinić</w:t>
      </w:r>
    </w:p>
    <w:p w14:paraId="79B5F9C9" w14:textId="26BB87E3" w:rsidR="00965F60" w:rsidRPr="0001558A" w:rsidRDefault="00965F60" w:rsidP="00C10D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sz w:val="24"/>
          <w:szCs w:val="24"/>
        </w:rPr>
        <w:t>Uvod u fonologiju i morfologiju mađarskog jezika (</w:t>
      </w: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265940)</w:t>
      </w:r>
    </w:p>
    <w:p w14:paraId="0358E676" w14:textId="04B16BE0" w:rsidR="00965F60" w:rsidRPr="0001558A" w:rsidRDefault="00965F60" w:rsidP="00C10D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Suvremeni mađarski jezik I. (265941)</w:t>
      </w:r>
    </w:p>
    <w:p w14:paraId="258417DD" w14:textId="60431711" w:rsidR="00965F60" w:rsidRPr="0001558A" w:rsidRDefault="00965F60" w:rsidP="00C10D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Fonetske i govorne vježbe iz mađarskog jezika (265938)</w:t>
      </w:r>
    </w:p>
    <w:p w14:paraId="08D8D9D2" w14:textId="426B7346" w:rsidR="00965F60" w:rsidRPr="0001558A" w:rsidRDefault="00965F60" w:rsidP="00C10D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Povijest mađarskog jezika (124323)</w:t>
      </w:r>
    </w:p>
    <w:p w14:paraId="2F32101C" w14:textId="1C886CA6" w:rsidR="00965F60" w:rsidRPr="0001558A" w:rsidRDefault="00965F60" w:rsidP="00C10D25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Teorija i praksa prevođenja (185285)</w:t>
      </w:r>
    </w:p>
    <w:p w14:paraId="68AAE4A1" w14:textId="07630920" w:rsidR="00965F60" w:rsidRPr="0001558A" w:rsidRDefault="00965F60" w:rsidP="00C10D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sz w:val="24"/>
          <w:szCs w:val="24"/>
        </w:rPr>
        <w:t>Prevođenje književnih tekstova 1. (</w:t>
      </w: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118031</w:t>
      </w:r>
      <w:r w:rsidR="007D0ACE"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6C0ADCD2" w14:textId="056C389C" w:rsidR="00965F60" w:rsidRPr="0001558A" w:rsidRDefault="007D0ACE" w:rsidP="007D0ACE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20. 11. 2025. </w:t>
      </w:r>
    </w:p>
    <w:p w14:paraId="23C47C56" w14:textId="66708709" w:rsidR="007D0ACE" w:rsidRPr="0001558A" w:rsidRDefault="007D0ACE" w:rsidP="007D0ACE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03. 02. 2026. </w:t>
      </w:r>
    </w:p>
    <w:p w14:paraId="3BED384F" w14:textId="7B9B3A79" w:rsidR="007D0ACE" w:rsidRPr="0001558A" w:rsidRDefault="007D0ACE" w:rsidP="007D0ACE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17. 02. 2026.</w:t>
      </w:r>
    </w:p>
    <w:p w14:paraId="2C6C7C57" w14:textId="52D62CEF" w:rsidR="007D0ACE" w:rsidRPr="0001558A" w:rsidRDefault="007D0ACE" w:rsidP="007D0ACE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09. 04. 2026.</w:t>
      </w:r>
    </w:p>
    <w:p w14:paraId="1619C4C6" w14:textId="4B931447" w:rsidR="007D0ACE" w:rsidRPr="0001558A" w:rsidRDefault="007D0ACE" w:rsidP="007D0ACE">
      <w:pPr>
        <w:ind w:left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18. 06. 2026.</w:t>
      </w:r>
    </w:p>
    <w:p w14:paraId="647DC7C6" w14:textId="407479A3" w:rsidR="007D0ACE" w:rsidRPr="0001558A" w:rsidRDefault="007D0ACE" w:rsidP="007D0ACE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02. 07. 2026.</w:t>
      </w:r>
    </w:p>
    <w:p w14:paraId="4F6B3BFA" w14:textId="0D658947" w:rsidR="007D0ACE" w:rsidRPr="0001558A" w:rsidRDefault="007D0ACE" w:rsidP="007D0ACE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03. 09. 2026.</w:t>
      </w:r>
    </w:p>
    <w:p w14:paraId="0B501C59" w14:textId="1D31A437" w:rsidR="007D0ACE" w:rsidRPr="0001558A" w:rsidRDefault="007D0ACE" w:rsidP="007D0ACE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14. 09. 2026. </w:t>
      </w:r>
    </w:p>
    <w:p w14:paraId="4EF25D97" w14:textId="77777777" w:rsidR="007D0ACE" w:rsidRPr="0001558A" w:rsidRDefault="007D0ACE" w:rsidP="00C10D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C5BC6ED" w14:textId="50D784BA" w:rsidR="007D0ACE" w:rsidRPr="0001558A" w:rsidRDefault="00E54913" w:rsidP="00C10D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558A">
        <w:rPr>
          <w:rFonts w:ascii="Times New Roman" w:hAnsi="Times New Roman" w:cs="Times New Roman"/>
          <w:sz w:val="24"/>
          <w:szCs w:val="24"/>
          <w:u w:val="single"/>
        </w:rPr>
        <w:t>Boris Dundović</w:t>
      </w:r>
    </w:p>
    <w:p w14:paraId="549D2EC5" w14:textId="582D8423" w:rsidR="00E54913" w:rsidRPr="0001558A" w:rsidRDefault="00E54913" w:rsidP="00E54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  <w:t>Mađarska arhitektura i urbanizam 19. stoljeća (</w:t>
      </w:r>
      <w:r w:rsidRPr="000155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170370)</w:t>
      </w:r>
    </w:p>
    <w:p w14:paraId="12304EFB" w14:textId="77777777" w:rsidR="00E54913" w:rsidRPr="0001558A" w:rsidRDefault="00E54913" w:rsidP="00E54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</w:pPr>
    </w:p>
    <w:p w14:paraId="67804BE0" w14:textId="0ADD19EC" w:rsidR="00E54913" w:rsidRPr="0001558A" w:rsidRDefault="00E54913" w:rsidP="00E54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  <w:t>21. 11. 2025.</w:t>
      </w:r>
    </w:p>
    <w:p w14:paraId="3FEBB049" w14:textId="2C48F937" w:rsidR="00E54913" w:rsidRPr="0001558A" w:rsidRDefault="00E54913" w:rsidP="00E54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  <w:t>30. 1. 2026., 13. 2. 2026.</w:t>
      </w:r>
    </w:p>
    <w:p w14:paraId="4FD6A72D" w14:textId="068D8E06" w:rsidR="00E54913" w:rsidRPr="0001558A" w:rsidRDefault="00E54913" w:rsidP="00E54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  <w:t>10. 4. 2026.</w:t>
      </w:r>
    </w:p>
    <w:p w14:paraId="78D84E33" w14:textId="7F8E23E3" w:rsidR="00E54913" w:rsidRPr="0001558A" w:rsidRDefault="00E54913" w:rsidP="00E54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  <w:t>12. 6. 2026., 26. 6. 2026.</w:t>
      </w:r>
    </w:p>
    <w:p w14:paraId="1D3CE71A" w14:textId="0B03C603" w:rsidR="00E54913" w:rsidRPr="0001558A" w:rsidRDefault="00E54913" w:rsidP="00E54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 w:eastAsia="hr-HR"/>
          <w14:ligatures w14:val="none"/>
        </w:rPr>
        <w:t>4. 9. 2026., 18. 9. 2026.</w:t>
      </w:r>
    </w:p>
    <w:p w14:paraId="770BB6D9" w14:textId="65330FC6" w:rsidR="00E54913" w:rsidRPr="0001558A" w:rsidRDefault="00E54913" w:rsidP="00C10D25">
      <w:pPr>
        <w:rPr>
          <w:rFonts w:ascii="Times New Roman" w:hAnsi="Times New Roman" w:cs="Times New Roman"/>
          <w:sz w:val="24"/>
          <w:szCs w:val="24"/>
        </w:rPr>
      </w:pPr>
    </w:p>
    <w:p w14:paraId="72F10FB2" w14:textId="24F407AB" w:rsidR="00E54913" w:rsidRPr="0001558A" w:rsidRDefault="00E54913" w:rsidP="00C10D25">
      <w:pPr>
        <w:rPr>
          <w:rFonts w:ascii="Times New Roman" w:hAnsi="Times New Roman" w:cs="Times New Roman"/>
          <w:sz w:val="24"/>
          <w:szCs w:val="24"/>
        </w:rPr>
      </w:pPr>
    </w:p>
    <w:p w14:paraId="40D6E318" w14:textId="10030A1E" w:rsidR="00E54913" w:rsidRPr="0001558A" w:rsidRDefault="0001558A" w:rsidP="00C10D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558A">
        <w:rPr>
          <w:rFonts w:ascii="Times New Roman" w:hAnsi="Times New Roman" w:cs="Times New Roman"/>
          <w:sz w:val="24"/>
          <w:szCs w:val="24"/>
          <w:u w:val="single"/>
        </w:rPr>
        <w:t xml:space="preserve">Orsolya Žagar Szentesi </w:t>
      </w:r>
    </w:p>
    <w:p w14:paraId="0A73B5CC" w14:textId="77777777" w:rsidR="0001558A" w:rsidRPr="0001558A" w:rsidRDefault="0001558A" w:rsidP="00015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Uvod u mađarski jezik i pismenost - 265891</w:t>
      </w:r>
    </w:p>
    <w:p w14:paraId="14120A42" w14:textId="77777777" w:rsidR="0001558A" w:rsidRPr="0001558A" w:rsidRDefault="0001558A" w:rsidP="00015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Suvremeni mađarski jezik II. (Glagolska morfologija) - 265939</w:t>
      </w:r>
    </w:p>
    <w:p w14:paraId="132053D5" w14:textId="77777777" w:rsidR="0001558A" w:rsidRPr="0001558A" w:rsidRDefault="0001558A" w:rsidP="00015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Suvremeni mađarski jezik III. (</w:t>
      </w:r>
      <w:proofErr w:type="spellStart"/>
      <w:r w:rsidRPr="000155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Sintagmatika</w:t>
      </w:r>
      <w:proofErr w:type="spellEnd"/>
      <w:r w:rsidRPr="000155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) 52201</w:t>
      </w:r>
    </w:p>
    <w:p w14:paraId="5A3CBB4A" w14:textId="77777777" w:rsidR="0001558A" w:rsidRPr="0001558A" w:rsidRDefault="0001558A" w:rsidP="00015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Suvremeni mađarski jezik IV. (Sintaksa) - 52204</w:t>
      </w:r>
    </w:p>
    <w:p w14:paraId="66E9E677" w14:textId="77777777" w:rsidR="0001558A" w:rsidRPr="0001558A" w:rsidRDefault="0001558A" w:rsidP="00015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 xml:space="preserve">Kontrastivni </w:t>
      </w:r>
      <w:proofErr w:type="spellStart"/>
      <w:r w:rsidRPr="000155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morfosintaktički</w:t>
      </w:r>
      <w:proofErr w:type="spellEnd"/>
      <w:r w:rsidRPr="000155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 xml:space="preserve"> opis mađarskoga jezika - 117572 </w:t>
      </w:r>
    </w:p>
    <w:p w14:paraId="363B423E" w14:textId="77777777" w:rsidR="0001558A" w:rsidRPr="0001558A" w:rsidRDefault="0001558A" w:rsidP="00015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55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Tvorba riječi u mađarskome jeziku - 117573</w:t>
      </w:r>
    </w:p>
    <w:p w14:paraId="5FA7D75F" w14:textId="09EE802C" w:rsidR="0001558A" w:rsidRPr="00A20561" w:rsidRDefault="0001558A" w:rsidP="00A2056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5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ptos" w:hAnsi="Aptos"/>
          <w:color w:val="000000"/>
        </w:rPr>
        <w:br/>
      </w:r>
      <w:r w:rsidRPr="00A205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29.1.,  4.2., 18.2. 2026.</w:t>
      </w:r>
      <w:r w:rsidRPr="00A205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5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9.6.,  24.6. 2026.</w:t>
      </w:r>
      <w:r w:rsidRPr="00A205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5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2.9., 16.9. 2026. </w:t>
      </w:r>
    </w:p>
    <w:p w14:paraId="739ACED4" w14:textId="14FD91C8" w:rsidR="0001558A" w:rsidRDefault="0001558A" w:rsidP="00C10D25">
      <w:pPr>
        <w:rPr>
          <w:rFonts w:ascii="Aptos" w:hAnsi="Aptos"/>
          <w:color w:val="000000"/>
          <w:shd w:val="clear" w:color="auto" w:fill="FFFFFF"/>
        </w:rPr>
      </w:pPr>
    </w:p>
    <w:p w14:paraId="745AED78" w14:textId="6381143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558A">
        <w:rPr>
          <w:rFonts w:ascii="Times New Roman" w:hAnsi="Times New Roman" w:cs="Times New Roman"/>
          <w:sz w:val="24"/>
          <w:szCs w:val="24"/>
          <w:u w:val="single"/>
        </w:rPr>
        <w:t xml:space="preserve">Sándor Bene </w:t>
      </w:r>
    </w:p>
    <w:p w14:paraId="5F551B2A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</w:p>
    <w:p w14:paraId="5EFFFCC9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Uvod u mađarsku kulturu (265888) – 29.01, 19.02; 11.06, 02.07, 07.09, 14.09, 17.09; izv.: 21.11, 06.04</w:t>
      </w:r>
    </w:p>
    <w:p w14:paraId="1D91A5C1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Mađarska književnost I (51196) –29.01, 19.02; 11.06, 02.07, 07.09, 14.09, 17.09; izv.: 21.11, 06.04</w:t>
      </w:r>
    </w:p>
    <w:p w14:paraId="7790A4D1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Mađarska književnost II (265944) – 29.01, 19.02; 11.06, 02.07, 07.09, 14.09, 17.09; izv.: 21.11, 06.04</w:t>
      </w:r>
    </w:p>
    <w:p w14:paraId="030FDF9D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Stara mađarska književnost (124324) – 29.01, 19.02; 11.06, 02.07, 07.09, 14.09, 17.09; izv.: 21.11, 06.04</w:t>
      </w:r>
    </w:p>
    <w:p w14:paraId="13023CEA" w14:textId="629231B9" w:rsid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lastRenderedPageBreak/>
        <w:t>Uvod u mađarski jezik i pismenost (265891) – 29.01, 19.02; 11.06, 02.07, 07.09, 14.09, 17.09; izv.: 21.11, 06.04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8A6777" w14:textId="61B0113A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</w:p>
    <w:p w14:paraId="6B8F43B9" w14:textId="77777777" w:rsidR="0001558A" w:rsidRPr="00A20561" w:rsidRDefault="0001558A" w:rsidP="0001558A">
      <w:pP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A2056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Jolán Mann</w:t>
      </w:r>
    </w:p>
    <w:p w14:paraId="3559AB9F" w14:textId="348F598D" w:rsidR="0001558A" w:rsidRPr="00A20561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A20561">
        <w:rPr>
          <w:rFonts w:ascii="Times New Roman" w:hAnsi="Times New Roman" w:cs="Times New Roman"/>
          <w:sz w:val="24"/>
          <w:szCs w:val="24"/>
        </w:rPr>
        <w:t>Tokovi i autorske poetike 19. stoljeća u mađarskoj književnosti (117877)</w:t>
      </w:r>
    </w:p>
    <w:p w14:paraId="4C19B0BA" w14:textId="77777777" w:rsidR="0001558A" w:rsidRPr="00A20561" w:rsidRDefault="0001558A" w:rsidP="0001558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20561">
        <w:rPr>
          <w:rFonts w:ascii="Times New Roman" w:hAnsi="Times New Roman" w:cs="Times New Roman"/>
          <w:sz w:val="24"/>
          <w:szCs w:val="24"/>
          <w:lang w:val="hr-HR"/>
        </w:rPr>
        <w:t>Tokovi i autorske poetike 20. stoljeća u mađarskoj književnosti (124325)</w:t>
      </w:r>
    </w:p>
    <w:p w14:paraId="109DB1BB" w14:textId="77777777" w:rsidR="0001558A" w:rsidRPr="00A20561" w:rsidRDefault="0001558A" w:rsidP="0001558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20561">
        <w:rPr>
          <w:rFonts w:ascii="Times New Roman" w:hAnsi="Times New Roman" w:cs="Times New Roman"/>
          <w:sz w:val="24"/>
          <w:szCs w:val="24"/>
          <w:lang w:val="hr-HR"/>
        </w:rPr>
        <w:t xml:space="preserve">Hrvatsko-mađarske književne veze (131813). </w:t>
      </w:r>
    </w:p>
    <w:p w14:paraId="0CB80477" w14:textId="77777777" w:rsidR="0001558A" w:rsidRPr="00A20561" w:rsidRDefault="0001558A" w:rsidP="0001558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20561">
        <w:rPr>
          <w:rFonts w:ascii="Times New Roman" w:hAnsi="Times New Roman" w:cs="Times New Roman"/>
          <w:sz w:val="24"/>
          <w:szCs w:val="24"/>
          <w:lang w:val="hr-HR"/>
        </w:rPr>
        <w:t>Mađarska književnost III – Moderna i avangarda (52200)</w:t>
      </w:r>
    </w:p>
    <w:p w14:paraId="0A8FFF2F" w14:textId="77777777" w:rsidR="0001558A" w:rsidRPr="00A20561" w:rsidRDefault="0001558A" w:rsidP="0001558A">
      <w:pPr>
        <w:pStyle w:val="m1216601665535756861xmsolistparagraph"/>
        <w:spacing w:before="0" w:beforeAutospacing="0" w:after="160" w:afterAutospacing="0" w:line="259" w:lineRule="auto"/>
        <w:rPr>
          <w:rFonts w:eastAsiaTheme="minorHAnsi"/>
          <w:kern w:val="2"/>
          <w:lang w:val="hr-HR" w:eastAsia="en-US"/>
          <w14:ligatures w14:val="standardContextual"/>
        </w:rPr>
      </w:pPr>
      <w:r w:rsidRPr="00A20561">
        <w:rPr>
          <w:rFonts w:eastAsiaTheme="minorHAnsi"/>
          <w:kern w:val="2"/>
          <w:lang w:val="hr-HR" w:eastAsia="en-US"/>
          <w14:ligatures w14:val="standardContextual"/>
        </w:rPr>
        <w:t>Mađarska književnost IV – Postmodernizam (52203)</w:t>
      </w:r>
    </w:p>
    <w:p w14:paraId="513D5928" w14:textId="77777777" w:rsidR="0001558A" w:rsidRPr="00A20561" w:rsidRDefault="0001558A" w:rsidP="000155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23E61" w14:textId="77777777" w:rsidR="0001558A" w:rsidRPr="00A20561" w:rsidRDefault="0001558A" w:rsidP="0001558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2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21. 11. 2025. </w:t>
      </w:r>
    </w:p>
    <w:p w14:paraId="3A6FE9D4" w14:textId="77777777" w:rsidR="0001558A" w:rsidRPr="00A20561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A20561">
        <w:rPr>
          <w:rFonts w:ascii="Times New Roman" w:hAnsi="Times New Roman" w:cs="Times New Roman"/>
          <w:sz w:val="24"/>
          <w:szCs w:val="24"/>
        </w:rPr>
        <w:t>22. 01. 2026.</w:t>
      </w:r>
    </w:p>
    <w:p w14:paraId="726A34A4" w14:textId="77777777" w:rsidR="0001558A" w:rsidRPr="00A20561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A20561">
        <w:rPr>
          <w:rFonts w:ascii="Times New Roman" w:hAnsi="Times New Roman" w:cs="Times New Roman"/>
          <w:sz w:val="24"/>
          <w:szCs w:val="24"/>
        </w:rPr>
        <w:t>23. 01. 2026.</w:t>
      </w:r>
    </w:p>
    <w:p w14:paraId="6F72747B" w14:textId="77777777" w:rsidR="0001558A" w:rsidRPr="00A20561" w:rsidRDefault="0001558A" w:rsidP="0001558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20561">
        <w:rPr>
          <w:rFonts w:ascii="Times New Roman" w:hAnsi="Times New Roman" w:cs="Times New Roman"/>
          <w:sz w:val="24"/>
          <w:szCs w:val="24"/>
        </w:rPr>
        <w:t>05. 02. 2026.</w:t>
      </w:r>
    </w:p>
    <w:p w14:paraId="14EB8B19" w14:textId="77777777" w:rsidR="0001558A" w:rsidRPr="00A20561" w:rsidRDefault="0001558A" w:rsidP="0001558A">
      <w:pPr>
        <w:pStyle w:val="m1216601665535756861xmsolistparagraph"/>
        <w:spacing w:before="0" w:beforeAutospacing="0" w:after="160" w:afterAutospacing="0" w:line="259" w:lineRule="auto"/>
      </w:pPr>
      <w:r w:rsidRPr="00A20561">
        <w:t>06. 02. 2026.</w:t>
      </w:r>
    </w:p>
    <w:p w14:paraId="2B43EDAA" w14:textId="77777777" w:rsidR="0001558A" w:rsidRPr="00A20561" w:rsidRDefault="0001558A" w:rsidP="0001558A">
      <w:pPr>
        <w:pStyle w:val="m1216601665535756861xmsolistparagraph"/>
        <w:spacing w:before="0" w:beforeAutospacing="0" w:after="160" w:afterAutospacing="0" w:line="259" w:lineRule="auto"/>
      </w:pPr>
      <w:r w:rsidRPr="00A20561">
        <w:t>19. 02. 2026.</w:t>
      </w:r>
    </w:p>
    <w:p w14:paraId="68015358" w14:textId="77777777" w:rsidR="0001558A" w:rsidRPr="00A20561" w:rsidRDefault="0001558A" w:rsidP="0001558A">
      <w:pPr>
        <w:pStyle w:val="m1216601665535756861xmsolistparagraph"/>
        <w:spacing w:before="0" w:beforeAutospacing="0" w:after="160" w:afterAutospacing="0" w:line="259" w:lineRule="auto"/>
      </w:pPr>
      <w:r w:rsidRPr="00A20561">
        <w:t>20. 02. 2026.</w:t>
      </w:r>
    </w:p>
    <w:p w14:paraId="15E746D7" w14:textId="77777777" w:rsidR="0001558A" w:rsidRPr="00A20561" w:rsidRDefault="0001558A" w:rsidP="0001558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2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10. 04. 2026.</w:t>
      </w:r>
    </w:p>
    <w:p w14:paraId="649560D9" w14:textId="77777777" w:rsidR="0001558A" w:rsidRPr="00A20561" w:rsidRDefault="0001558A" w:rsidP="0001558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2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18. 06. 2026.</w:t>
      </w:r>
    </w:p>
    <w:p w14:paraId="51B14E41" w14:textId="77777777" w:rsidR="0001558A" w:rsidRPr="00A20561" w:rsidRDefault="0001558A" w:rsidP="0001558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2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19. 06. 2026.</w:t>
      </w:r>
    </w:p>
    <w:p w14:paraId="1A140342" w14:textId="77777777" w:rsidR="0001558A" w:rsidRPr="00A20561" w:rsidRDefault="0001558A" w:rsidP="0001558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2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02. 07. 2026.</w:t>
      </w:r>
    </w:p>
    <w:p w14:paraId="0CCDC72F" w14:textId="77777777" w:rsidR="0001558A" w:rsidRPr="00A20561" w:rsidRDefault="0001558A" w:rsidP="0001558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2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03. 09. 2026.</w:t>
      </w:r>
    </w:p>
    <w:p w14:paraId="4D5EFF22" w14:textId="77777777" w:rsidR="0001558A" w:rsidRPr="00A20561" w:rsidRDefault="0001558A" w:rsidP="0001558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2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04. 09. 2026. </w:t>
      </w:r>
    </w:p>
    <w:p w14:paraId="506EA9DF" w14:textId="77777777" w:rsidR="0001558A" w:rsidRPr="00A20561" w:rsidRDefault="0001558A" w:rsidP="0001558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2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17. 09. 2026.</w:t>
      </w:r>
    </w:p>
    <w:p w14:paraId="4077A6C7" w14:textId="77777777" w:rsidR="0001558A" w:rsidRPr="00A20561" w:rsidRDefault="0001558A" w:rsidP="0001558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2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18. 09. 2026.</w:t>
      </w:r>
    </w:p>
    <w:p w14:paraId="3A91C579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</w:p>
    <w:p w14:paraId="2B81447B" w14:textId="2ADDA38E" w:rsidR="0001558A" w:rsidRPr="0001558A" w:rsidRDefault="0001558A" w:rsidP="0001558A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1558A">
        <w:rPr>
          <w:rFonts w:ascii="Times New Roman" w:hAnsi="Times New Roman" w:cs="Times New Roman"/>
          <w:sz w:val="24"/>
          <w:szCs w:val="24"/>
          <w:u w:val="single"/>
        </w:rPr>
        <w:t>Ana Sekso Milković</w:t>
      </w:r>
    </w:p>
    <w:p w14:paraId="192CF302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</w:p>
    <w:p w14:paraId="6C7362C6" w14:textId="77777777" w:rsidR="0001558A" w:rsidRPr="0001558A" w:rsidRDefault="0001558A" w:rsidP="0001558A">
      <w:pPr>
        <w:rPr>
          <w:rFonts w:ascii="Times New Roman" w:hAnsi="Times New Roman" w:cs="Times New Roman"/>
          <w:bCs/>
          <w:sz w:val="24"/>
          <w:szCs w:val="24"/>
        </w:rPr>
      </w:pPr>
      <w:r w:rsidRPr="0001558A">
        <w:rPr>
          <w:rFonts w:ascii="Times New Roman" w:hAnsi="Times New Roman" w:cs="Times New Roman"/>
          <w:bCs/>
          <w:sz w:val="24"/>
          <w:szCs w:val="24"/>
        </w:rPr>
        <w:t>265887  Jezične vježbe iz mađarskog jezika 1</w:t>
      </w:r>
    </w:p>
    <w:p w14:paraId="21A137F9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28. siječnja 2026.</w:t>
      </w:r>
    </w:p>
    <w:p w14:paraId="40ED109E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4. veljače 2026.</w:t>
      </w:r>
    </w:p>
    <w:p w14:paraId="61A349F9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lastRenderedPageBreak/>
        <w:t>11. veljače 2026.</w:t>
      </w:r>
    </w:p>
    <w:p w14:paraId="5059C7B9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</w:p>
    <w:p w14:paraId="1F4FDE20" w14:textId="77777777" w:rsidR="0001558A" w:rsidRPr="0001558A" w:rsidRDefault="0001558A" w:rsidP="0001558A">
      <w:pPr>
        <w:rPr>
          <w:rFonts w:ascii="Times New Roman" w:hAnsi="Times New Roman" w:cs="Times New Roman"/>
          <w:bCs/>
          <w:sz w:val="24"/>
          <w:szCs w:val="24"/>
        </w:rPr>
      </w:pPr>
      <w:r w:rsidRPr="0001558A">
        <w:rPr>
          <w:rFonts w:ascii="Times New Roman" w:hAnsi="Times New Roman" w:cs="Times New Roman"/>
          <w:bCs/>
          <w:sz w:val="24"/>
          <w:szCs w:val="24"/>
        </w:rPr>
        <w:t>265893  Jezične vježbe iz mađarskog jezika 3</w:t>
      </w:r>
    </w:p>
    <w:p w14:paraId="560923E7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28. siječnja 2026.</w:t>
      </w:r>
    </w:p>
    <w:p w14:paraId="37B32A30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4. veljače 2026.</w:t>
      </w:r>
    </w:p>
    <w:p w14:paraId="6F664209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11. veljače 2026.</w:t>
      </w:r>
    </w:p>
    <w:p w14:paraId="410041DD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</w:p>
    <w:p w14:paraId="41EB9905" w14:textId="77777777" w:rsidR="0001558A" w:rsidRPr="0001558A" w:rsidRDefault="0001558A" w:rsidP="0001558A">
      <w:pPr>
        <w:rPr>
          <w:rFonts w:ascii="Times New Roman" w:hAnsi="Times New Roman" w:cs="Times New Roman"/>
          <w:bCs/>
          <w:sz w:val="24"/>
          <w:szCs w:val="24"/>
        </w:rPr>
      </w:pPr>
      <w:r w:rsidRPr="0001558A">
        <w:rPr>
          <w:rFonts w:ascii="Times New Roman" w:hAnsi="Times New Roman" w:cs="Times New Roman"/>
          <w:bCs/>
          <w:sz w:val="24"/>
          <w:szCs w:val="24"/>
        </w:rPr>
        <w:t>265896  Vježbe za razvoj mađarskog vokabulara</w:t>
      </w:r>
    </w:p>
    <w:p w14:paraId="065A3793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29. siječnja 2026.</w:t>
      </w:r>
    </w:p>
    <w:p w14:paraId="4E12C550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12. veljače 2026.</w:t>
      </w:r>
    </w:p>
    <w:p w14:paraId="41286FC5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</w:p>
    <w:p w14:paraId="4754AD03" w14:textId="77777777" w:rsidR="0001558A" w:rsidRPr="0001558A" w:rsidRDefault="0001558A" w:rsidP="0001558A">
      <w:pPr>
        <w:rPr>
          <w:rFonts w:ascii="Times New Roman" w:hAnsi="Times New Roman" w:cs="Times New Roman"/>
          <w:bCs/>
          <w:sz w:val="24"/>
          <w:szCs w:val="24"/>
        </w:rPr>
      </w:pPr>
      <w:r w:rsidRPr="0001558A">
        <w:rPr>
          <w:rFonts w:ascii="Times New Roman" w:hAnsi="Times New Roman" w:cs="Times New Roman"/>
          <w:bCs/>
          <w:sz w:val="24"/>
          <w:szCs w:val="24"/>
        </w:rPr>
        <w:t>131813  Hrvatsko-mađarske književne veze</w:t>
      </w:r>
    </w:p>
    <w:p w14:paraId="167E1AC4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5. veljače 2026.</w:t>
      </w:r>
    </w:p>
    <w:p w14:paraId="7ED5A066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12. veljače 2026.</w:t>
      </w:r>
    </w:p>
    <w:p w14:paraId="64776908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19. veljače 2026.</w:t>
      </w:r>
    </w:p>
    <w:p w14:paraId="54053B09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11. lipnja 2026.</w:t>
      </w:r>
    </w:p>
    <w:p w14:paraId="67B6AE05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25. lipnja 2026.</w:t>
      </w:r>
    </w:p>
    <w:p w14:paraId="663EE947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9. srpnja 2026.</w:t>
      </w:r>
    </w:p>
    <w:p w14:paraId="1688457A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3. rujna 2026.</w:t>
      </w:r>
    </w:p>
    <w:p w14:paraId="04DE1664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10. rujna 2026.</w:t>
      </w:r>
    </w:p>
    <w:p w14:paraId="570DAF3A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17. rujna 2026.</w:t>
      </w:r>
    </w:p>
    <w:p w14:paraId="4308270D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</w:p>
    <w:p w14:paraId="2ACEF58A" w14:textId="77777777" w:rsidR="0001558A" w:rsidRPr="0001558A" w:rsidRDefault="0001558A" w:rsidP="0001558A">
      <w:pPr>
        <w:rPr>
          <w:rFonts w:ascii="Times New Roman" w:hAnsi="Times New Roman" w:cs="Times New Roman"/>
          <w:bCs/>
          <w:sz w:val="24"/>
          <w:szCs w:val="24"/>
        </w:rPr>
      </w:pPr>
      <w:r w:rsidRPr="0001558A">
        <w:rPr>
          <w:rFonts w:ascii="Times New Roman" w:hAnsi="Times New Roman" w:cs="Times New Roman"/>
          <w:bCs/>
          <w:sz w:val="24"/>
          <w:szCs w:val="24"/>
        </w:rPr>
        <w:t>265890  Jezične vježbe iz mađarskoga jezika II.</w:t>
      </w:r>
    </w:p>
    <w:p w14:paraId="60AE8479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17. lipnja 2026.</w:t>
      </w:r>
    </w:p>
    <w:p w14:paraId="221D11E4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24. lipnja 2026.</w:t>
      </w:r>
    </w:p>
    <w:p w14:paraId="50441BF0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8. srpnja 2026.</w:t>
      </w:r>
    </w:p>
    <w:p w14:paraId="5FF0A44C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2. rujna 2026.</w:t>
      </w:r>
    </w:p>
    <w:p w14:paraId="2DDBD6D8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16. rujna 2026.</w:t>
      </w:r>
    </w:p>
    <w:p w14:paraId="65CDF123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</w:p>
    <w:p w14:paraId="28A8AF4C" w14:textId="77777777" w:rsidR="0001558A" w:rsidRPr="0001558A" w:rsidRDefault="0001558A" w:rsidP="0001558A">
      <w:pPr>
        <w:rPr>
          <w:rFonts w:ascii="Times New Roman" w:hAnsi="Times New Roman" w:cs="Times New Roman"/>
          <w:bCs/>
          <w:sz w:val="24"/>
          <w:szCs w:val="24"/>
        </w:rPr>
      </w:pPr>
      <w:r w:rsidRPr="0001558A">
        <w:rPr>
          <w:rFonts w:ascii="Times New Roman" w:hAnsi="Times New Roman" w:cs="Times New Roman"/>
          <w:bCs/>
          <w:sz w:val="24"/>
          <w:szCs w:val="24"/>
        </w:rPr>
        <w:t>265894  Jezične vježbe iz mađarskoga jezika IV.</w:t>
      </w:r>
    </w:p>
    <w:p w14:paraId="6A59B971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lastRenderedPageBreak/>
        <w:t>17. lipnja 2026.</w:t>
      </w:r>
    </w:p>
    <w:p w14:paraId="0F2C2528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24. lipnja 2026.</w:t>
      </w:r>
    </w:p>
    <w:p w14:paraId="2B9A21BC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8. srpnja 2026.</w:t>
      </w:r>
    </w:p>
    <w:p w14:paraId="530CF799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2. rujna 2026.</w:t>
      </w:r>
    </w:p>
    <w:p w14:paraId="33837B4E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01558A">
        <w:rPr>
          <w:rFonts w:ascii="Times New Roman" w:hAnsi="Times New Roman" w:cs="Times New Roman"/>
          <w:sz w:val="24"/>
          <w:szCs w:val="24"/>
        </w:rPr>
        <w:t>16. rujna 2026.</w:t>
      </w:r>
    </w:p>
    <w:p w14:paraId="561E2731" w14:textId="77777777" w:rsidR="0001558A" w:rsidRPr="0001558A" w:rsidRDefault="0001558A" w:rsidP="0001558A">
      <w:pPr>
        <w:rPr>
          <w:rFonts w:ascii="Times New Roman" w:hAnsi="Times New Roman" w:cs="Times New Roman"/>
          <w:sz w:val="24"/>
          <w:szCs w:val="24"/>
        </w:rPr>
      </w:pPr>
    </w:p>
    <w:p w14:paraId="5DD2640E" w14:textId="0DE1307E" w:rsidR="0001558A" w:rsidRPr="00A20561" w:rsidRDefault="0001558A" w:rsidP="0001558A">
      <w:pPr>
        <w:rPr>
          <w:rFonts w:ascii="Times New Roman" w:hAnsi="Times New Roman" w:cs="Times New Roman"/>
          <w:bCs/>
          <w:sz w:val="24"/>
          <w:szCs w:val="24"/>
        </w:rPr>
      </w:pPr>
      <w:r w:rsidRPr="00A20561">
        <w:rPr>
          <w:rFonts w:ascii="Times New Roman" w:hAnsi="Times New Roman" w:cs="Times New Roman"/>
          <w:bCs/>
          <w:sz w:val="24"/>
          <w:szCs w:val="24"/>
        </w:rPr>
        <w:t>265892 Mađarska na turističkoj karti Europe</w:t>
      </w:r>
    </w:p>
    <w:p w14:paraId="6B556472" w14:textId="77777777" w:rsidR="0001558A" w:rsidRPr="00A20561" w:rsidRDefault="0001558A" w:rsidP="0001558A">
      <w:pPr>
        <w:jc w:val="both"/>
        <w:rPr>
          <w:rFonts w:ascii="Times New Roman" w:hAnsi="Times New Roman" w:cs="Times New Roman"/>
          <w:sz w:val="24"/>
          <w:szCs w:val="24"/>
        </w:rPr>
      </w:pPr>
      <w:r w:rsidRPr="00A20561">
        <w:rPr>
          <w:rFonts w:ascii="Times New Roman" w:hAnsi="Times New Roman" w:cs="Times New Roman"/>
          <w:sz w:val="24"/>
          <w:szCs w:val="24"/>
        </w:rPr>
        <w:t>16. lipnja 2026.</w:t>
      </w:r>
    </w:p>
    <w:p w14:paraId="45FB50D1" w14:textId="77777777" w:rsidR="0001558A" w:rsidRPr="00A20561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A20561">
        <w:rPr>
          <w:rFonts w:ascii="Times New Roman" w:hAnsi="Times New Roman" w:cs="Times New Roman"/>
          <w:sz w:val="24"/>
          <w:szCs w:val="24"/>
        </w:rPr>
        <w:t>23. lipnja 2026.</w:t>
      </w:r>
    </w:p>
    <w:p w14:paraId="55582EE0" w14:textId="77777777" w:rsidR="0001558A" w:rsidRPr="00A20561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A20561">
        <w:rPr>
          <w:rFonts w:ascii="Times New Roman" w:hAnsi="Times New Roman" w:cs="Times New Roman"/>
          <w:sz w:val="24"/>
          <w:szCs w:val="24"/>
        </w:rPr>
        <w:t>30. lipnja 2026.</w:t>
      </w:r>
    </w:p>
    <w:p w14:paraId="330B361F" w14:textId="77777777" w:rsidR="0001558A" w:rsidRPr="00A20561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A20561">
        <w:rPr>
          <w:rFonts w:ascii="Times New Roman" w:hAnsi="Times New Roman" w:cs="Times New Roman"/>
          <w:sz w:val="24"/>
          <w:szCs w:val="24"/>
        </w:rPr>
        <w:t>8. rujna 2026.</w:t>
      </w:r>
    </w:p>
    <w:p w14:paraId="50280892" w14:textId="77777777" w:rsidR="0001558A" w:rsidRPr="00A20561" w:rsidRDefault="0001558A" w:rsidP="0001558A">
      <w:pPr>
        <w:rPr>
          <w:rFonts w:ascii="Times New Roman" w:hAnsi="Times New Roman" w:cs="Times New Roman"/>
          <w:sz w:val="24"/>
          <w:szCs w:val="24"/>
        </w:rPr>
      </w:pPr>
      <w:r w:rsidRPr="00A20561">
        <w:rPr>
          <w:rFonts w:ascii="Times New Roman" w:hAnsi="Times New Roman" w:cs="Times New Roman"/>
          <w:sz w:val="24"/>
          <w:szCs w:val="24"/>
        </w:rPr>
        <w:t>15. rujna 2026.</w:t>
      </w:r>
    </w:p>
    <w:p w14:paraId="5ECE5562" w14:textId="611E8985" w:rsidR="0001558A" w:rsidRDefault="0001558A" w:rsidP="00C10D25">
      <w:pPr>
        <w:rPr>
          <w:rFonts w:ascii="Times New Roman" w:hAnsi="Times New Roman" w:cs="Times New Roman"/>
          <w:sz w:val="24"/>
          <w:szCs w:val="24"/>
        </w:rPr>
      </w:pPr>
    </w:p>
    <w:p w14:paraId="6B8E99D1" w14:textId="58AFD359" w:rsidR="00A20561" w:rsidRDefault="00A20561" w:rsidP="00C10D25">
      <w:pPr>
        <w:rPr>
          <w:rFonts w:ascii="Times New Roman" w:hAnsi="Times New Roman" w:cs="Times New Roman"/>
          <w:sz w:val="24"/>
          <w:szCs w:val="24"/>
        </w:rPr>
      </w:pPr>
    </w:p>
    <w:p w14:paraId="6C4BD0E0" w14:textId="614F0C76" w:rsidR="00A20561" w:rsidRPr="00A20561" w:rsidRDefault="00A20561" w:rsidP="00C10D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20561">
        <w:rPr>
          <w:rFonts w:ascii="Times New Roman" w:hAnsi="Times New Roman" w:cs="Times New Roman"/>
          <w:sz w:val="24"/>
          <w:szCs w:val="24"/>
          <w:u w:val="single"/>
        </w:rPr>
        <w:t>Damir Agičić, Senna Šimek</w:t>
      </w:r>
      <w:bookmarkStart w:id="0" w:name="_GoBack"/>
      <w:bookmarkEnd w:id="0"/>
    </w:p>
    <w:p w14:paraId="73565732" w14:textId="4F8A0CAD" w:rsidR="00A20561" w:rsidRPr="00A20561" w:rsidRDefault="00A20561" w:rsidP="00A205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A20561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265889 Uvod u mađarsku povijest</w:t>
      </w:r>
    </w:p>
    <w:p w14:paraId="422C59FE" w14:textId="3A854D46" w:rsidR="00A20561" w:rsidRPr="00A20561" w:rsidRDefault="00A20561" w:rsidP="00C10D25">
      <w:pPr>
        <w:rPr>
          <w:rFonts w:ascii="Times New Roman" w:hAnsi="Times New Roman" w:cs="Times New Roman"/>
          <w:sz w:val="24"/>
          <w:szCs w:val="24"/>
        </w:rPr>
      </w:pPr>
    </w:p>
    <w:p w14:paraId="1E1A49CF" w14:textId="77777777" w:rsidR="00A20561" w:rsidRPr="00A20561" w:rsidRDefault="00A20561" w:rsidP="00A20561">
      <w:pPr>
        <w:pStyle w:val="xelementtoproof"/>
        <w:shd w:val="clear" w:color="auto" w:fill="FFFFFF"/>
        <w:spacing w:before="0" w:beforeAutospacing="0" w:after="0" w:afterAutospacing="0"/>
        <w:rPr>
          <w:color w:val="242424"/>
        </w:rPr>
      </w:pPr>
      <w:r w:rsidRPr="00A20561">
        <w:rPr>
          <w:color w:val="242424"/>
          <w:bdr w:val="none" w:sz="0" w:space="0" w:color="auto" w:frame="1"/>
        </w:rPr>
        <w:t>26. siječnja 2026.    </w:t>
      </w:r>
    </w:p>
    <w:p w14:paraId="7CCEFA41" w14:textId="67311367" w:rsidR="00A20561" w:rsidRPr="00A20561" w:rsidRDefault="00A20561" w:rsidP="00A20561">
      <w:pPr>
        <w:pStyle w:val="xelementtoproof"/>
        <w:shd w:val="clear" w:color="auto" w:fill="FFFFFF"/>
        <w:spacing w:before="0" w:beforeAutospacing="0" w:after="0" w:afterAutospacing="0"/>
        <w:rPr>
          <w:color w:val="242424"/>
        </w:rPr>
      </w:pPr>
      <w:r w:rsidRPr="00A20561">
        <w:rPr>
          <w:color w:val="242424"/>
          <w:bdr w:val="none" w:sz="0" w:space="0" w:color="auto" w:frame="1"/>
        </w:rPr>
        <w:t>4. veljače 2026.   </w:t>
      </w:r>
    </w:p>
    <w:p w14:paraId="22103F06" w14:textId="0A0F9873" w:rsidR="00A20561" w:rsidRPr="00A20561" w:rsidRDefault="00A20561" w:rsidP="00A20561">
      <w:pPr>
        <w:pStyle w:val="xelementtoproof"/>
        <w:shd w:val="clear" w:color="auto" w:fill="FFFFFF"/>
        <w:spacing w:before="0" w:beforeAutospacing="0" w:after="0" w:afterAutospacing="0"/>
        <w:rPr>
          <w:color w:val="242424"/>
        </w:rPr>
      </w:pPr>
      <w:r w:rsidRPr="00A20561">
        <w:rPr>
          <w:color w:val="242424"/>
          <w:bdr w:val="none" w:sz="0" w:space="0" w:color="auto" w:frame="1"/>
        </w:rPr>
        <w:t>10. travnja </w:t>
      </w:r>
    </w:p>
    <w:p w14:paraId="644E96F4" w14:textId="77777777" w:rsidR="00A20561" w:rsidRPr="00A20561" w:rsidRDefault="00A20561" w:rsidP="00A20561">
      <w:pPr>
        <w:pStyle w:val="xelementtoproof"/>
        <w:shd w:val="clear" w:color="auto" w:fill="FFFFFF"/>
        <w:spacing w:before="0" w:beforeAutospacing="0" w:after="0" w:afterAutospacing="0"/>
        <w:rPr>
          <w:color w:val="242424"/>
        </w:rPr>
      </w:pPr>
      <w:r w:rsidRPr="00A20561">
        <w:rPr>
          <w:color w:val="242424"/>
          <w:bdr w:val="none" w:sz="0" w:space="0" w:color="auto" w:frame="1"/>
        </w:rPr>
        <w:t>3. rujna 2026.     </w:t>
      </w:r>
    </w:p>
    <w:p w14:paraId="3601FD50" w14:textId="77777777" w:rsidR="00A20561" w:rsidRPr="00A20561" w:rsidRDefault="00A20561" w:rsidP="00A20561">
      <w:pPr>
        <w:pStyle w:val="xelementtoproof"/>
        <w:shd w:val="clear" w:color="auto" w:fill="FFFFFF"/>
        <w:spacing w:before="0" w:beforeAutospacing="0" w:after="0" w:afterAutospacing="0"/>
        <w:rPr>
          <w:color w:val="242424"/>
        </w:rPr>
      </w:pPr>
      <w:r w:rsidRPr="00A20561">
        <w:rPr>
          <w:color w:val="242424"/>
          <w:bdr w:val="none" w:sz="0" w:space="0" w:color="auto" w:frame="1"/>
        </w:rPr>
        <w:t>10. rujna 2026. </w:t>
      </w:r>
    </w:p>
    <w:p w14:paraId="26F254C4" w14:textId="77777777" w:rsidR="00A20561" w:rsidRPr="00A20561" w:rsidRDefault="00A20561" w:rsidP="00C10D25">
      <w:pPr>
        <w:rPr>
          <w:rFonts w:ascii="Times New Roman" w:hAnsi="Times New Roman" w:cs="Times New Roman"/>
          <w:sz w:val="40"/>
          <w:szCs w:val="40"/>
        </w:rPr>
      </w:pPr>
    </w:p>
    <w:sectPr w:rsidR="00A20561" w:rsidRPr="00A20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C0"/>
    <w:rsid w:val="0001558A"/>
    <w:rsid w:val="004E6D87"/>
    <w:rsid w:val="00767DF3"/>
    <w:rsid w:val="007D0ACE"/>
    <w:rsid w:val="008A76B6"/>
    <w:rsid w:val="00965F60"/>
    <w:rsid w:val="00A20561"/>
    <w:rsid w:val="00A70A80"/>
    <w:rsid w:val="00B425A0"/>
    <w:rsid w:val="00C10D25"/>
    <w:rsid w:val="00C153AE"/>
    <w:rsid w:val="00E54913"/>
    <w:rsid w:val="00F0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AFC36"/>
  <w15:chartTrackingRefBased/>
  <w15:docId w15:val="{715F5D1A-6CE8-441C-A07C-8CF5450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8C0"/>
    <w:rPr>
      <w:b/>
      <w:bCs/>
      <w:smallCaps/>
      <w:color w:val="0F4761" w:themeColor="accent1" w:themeShade="BF"/>
      <w:spacing w:val="5"/>
    </w:rPr>
  </w:style>
  <w:style w:type="paragraph" w:customStyle="1" w:styleId="m1216601665535756861xmsolistparagraph">
    <w:name w:val="m_1216601665535756861xmsolistparagraph"/>
    <w:basedOn w:val="Normal"/>
    <w:rsid w:val="0001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xelementtoproof">
    <w:name w:val="x_elementtoproof"/>
    <w:basedOn w:val="Normal"/>
    <w:rsid w:val="00A2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Boglárka Vermeki</dc:creator>
  <cp:keywords/>
  <dc:description/>
  <cp:lastModifiedBy>Kristina Katalinić</cp:lastModifiedBy>
  <cp:revision>8</cp:revision>
  <dcterms:created xsi:type="dcterms:W3CDTF">2025-11-05T07:58:00Z</dcterms:created>
  <dcterms:modified xsi:type="dcterms:W3CDTF">2026-01-12T17:29:00Z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3809b431-3d35-4585-a624-465c4dac2893</vt:lpwstr>
  </property>
</Properties>
</file>